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3B368" w14:textId="0FC9880A" w:rsidR="005A74F7" w:rsidRPr="005A74F7" w:rsidRDefault="005A74F7" w:rsidP="005A74F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A74F7">
        <w:rPr>
          <w:rFonts w:ascii="Arial" w:hAnsi="Arial" w:cs="Arial"/>
          <w:b/>
          <w:bCs/>
          <w:sz w:val="32"/>
          <w:szCs w:val="32"/>
          <w:u w:val="single"/>
        </w:rPr>
        <w:t>Expresiones básicas en la lengua de señas mexicana.</w:t>
      </w:r>
    </w:p>
    <w:p w14:paraId="4174A3BA" w14:textId="659DD1F3" w:rsidR="005A74F7" w:rsidRPr="005A74F7" w:rsidRDefault="005A74F7" w:rsidP="005A74F7">
      <w:pPr>
        <w:jc w:val="center"/>
        <w:rPr>
          <w:rFonts w:ascii="Arial" w:hAnsi="Arial" w:cs="Arial"/>
          <w:sz w:val="28"/>
          <w:szCs w:val="28"/>
        </w:rPr>
      </w:pPr>
      <w:r w:rsidRPr="005A74F7">
        <w:rPr>
          <w:rFonts w:ascii="Arial" w:hAnsi="Arial" w:cs="Arial"/>
          <w:sz w:val="28"/>
          <w:szCs w:val="28"/>
        </w:rPr>
        <w:t xml:space="preserve">Unidad </w:t>
      </w:r>
      <w:r w:rsidR="00713445">
        <w:rPr>
          <w:rFonts w:ascii="Arial" w:hAnsi="Arial" w:cs="Arial"/>
          <w:sz w:val="28"/>
          <w:szCs w:val="28"/>
        </w:rPr>
        <w:t>3</w:t>
      </w:r>
      <w:r w:rsidRPr="005A74F7">
        <w:rPr>
          <w:rFonts w:ascii="Arial" w:hAnsi="Arial" w:cs="Arial"/>
          <w:sz w:val="28"/>
          <w:szCs w:val="28"/>
        </w:rPr>
        <w:t>.</w:t>
      </w:r>
      <w:r w:rsidRPr="005A74F7">
        <w:rPr>
          <w:sz w:val="28"/>
          <w:szCs w:val="28"/>
        </w:rPr>
        <w:t xml:space="preserve"> </w:t>
      </w:r>
      <w:r w:rsidR="00713445" w:rsidRPr="00713445">
        <w:rPr>
          <w:rFonts w:ascii="Arial" w:hAnsi="Arial" w:cs="Arial"/>
          <w:sz w:val="28"/>
          <w:szCs w:val="28"/>
        </w:rPr>
        <w:t>Vocabulario y expresiones interrogativas</w:t>
      </w:r>
      <w:r w:rsidR="00E670EB">
        <w:rPr>
          <w:rFonts w:ascii="Arial" w:hAnsi="Arial" w:cs="Arial"/>
          <w:sz w:val="28"/>
          <w:szCs w:val="28"/>
        </w:rPr>
        <w:t>.</w:t>
      </w:r>
    </w:p>
    <w:tbl>
      <w:tblPr>
        <w:tblStyle w:val="Tablaconcuadrcula"/>
        <w:tblW w:w="10632" w:type="dxa"/>
        <w:tblInd w:w="-866" w:type="dxa"/>
        <w:tblLayout w:type="fixed"/>
        <w:tblLook w:val="04A0" w:firstRow="1" w:lastRow="0" w:firstColumn="1" w:lastColumn="0" w:noHBand="0" w:noVBand="1"/>
      </w:tblPr>
      <w:tblGrid>
        <w:gridCol w:w="1418"/>
        <w:gridCol w:w="9214"/>
      </w:tblGrid>
      <w:tr w:rsidR="002B43E3" w:rsidRPr="005A74F7" w14:paraId="2B3134C9" w14:textId="77777777" w:rsidTr="00713445">
        <w:trPr>
          <w:trHeight w:val="1703"/>
        </w:trPr>
        <w:tc>
          <w:tcPr>
            <w:tcW w:w="10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64DC" w14:textId="05C41FEE" w:rsidR="002B43E3" w:rsidRPr="005A74F7" w:rsidRDefault="00E670EB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TAREA</w:t>
            </w:r>
            <w:r w:rsidR="002B43E3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Ejecución 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oraciones </w:t>
            </w:r>
            <w:r w:rsidR="007134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relacionadas con la familia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la </w:t>
            </w:r>
            <w:r w:rsidR="002B43E3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Lengua de Señas Mexicana.</w:t>
            </w:r>
          </w:p>
          <w:p w14:paraId="06348F0E" w14:textId="77777777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18E5B5" w14:textId="23C23F7E" w:rsidR="002B43E3" w:rsidRPr="005A74F7" w:rsidRDefault="002B43E3" w:rsidP="005A74F7">
            <w:pPr>
              <w:rPr>
                <w:rFonts w:ascii="Arial" w:hAnsi="Arial" w:cs="Arial"/>
                <w:sz w:val="24"/>
                <w:szCs w:val="24"/>
              </w:rPr>
            </w:pP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Listado de </w:t>
            </w:r>
            <w:r w:rsidR="00E670E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oraciones </w:t>
            </w: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elegidas.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 Poner las </w:t>
            </w:r>
            <w:r w:rsidR="00E670EB">
              <w:rPr>
                <w:rFonts w:ascii="Arial" w:hAnsi="Arial" w:cs="Arial"/>
                <w:sz w:val="24"/>
                <w:szCs w:val="24"/>
              </w:rPr>
              <w:t xml:space="preserve">oraciones 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elegidas en el orden en que van a aparecer en </w:t>
            </w:r>
            <w:r w:rsidR="00713445">
              <w:rPr>
                <w:rFonts w:ascii="Arial" w:hAnsi="Arial" w:cs="Arial"/>
                <w:sz w:val="24"/>
                <w:szCs w:val="24"/>
              </w:rPr>
              <w:t>el video</w:t>
            </w:r>
            <w:r w:rsidRPr="005A74F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13445" w:rsidRPr="005A74F7" w14:paraId="10004B51" w14:textId="77777777" w:rsidTr="00713445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B8EFF" w14:textId="333321E3" w:rsidR="00713445" w:rsidRPr="005A74F7" w:rsidRDefault="00713445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7DF4" w14:textId="77777777" w:rsidR="00713445" w:rsidRDefault="00713445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97B579" w14:textId="6EE57332" w:rsidR="00713445" w:rsidRDefault="00713445" w:rsidP="007134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Video.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Familia. </w:t>
            </w: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Construir 15 oraciones</w:t>
            </w: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3C1BC278" w14:textId="3F3FA487" w:rsidR="00713445" w:rsidRPr="005A74F7" w:rsidRDefault="00713445" w:rsidP="007134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3445" w:rsidRPr="005A74F7" w14:paraId="26B0E83E" w14:textId="77777777" w:rsidTr="00713445">
        <w:trPr>
          <w:trHeight w:val="56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176B1" w14:textId="4BA7BDEF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6F20F" w14:textId="19529F88" w:rsidR="00713445" w:rsidRPr="005A74F7" w:rsidRDefault="00713445" w:rsidP="0071344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313B8830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FF4A" w14:textId="7D2E5186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E38F2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651F6EAD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9BF68" w14:textId="74FA8626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2BCE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08E24E61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DE0BD" w14:textId="49F96567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9BA71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532F3311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8B87E" w14:textId="7FB3F529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CEB63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764DAB46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C515D" w14:textId="244F82DB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A5AE4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128E8C05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E85DC" w14:textId="195BCD80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23100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0DCBF9B2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B4D36" w14:textId="71E754FB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DE2A0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19FE38DA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AAC37" w14:textId="52B404D6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D7780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6B6999A5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9A7EA" w14:textId="7B000200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B8211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1FB82D7B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8BA50" w14:textId="6DEA7E6A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0757D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7D156A9E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7339A" w14:textId="282AAFC5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3558B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2E4CD678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4B4EC" w14:textId="60687BED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2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DB31A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00F39662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4CED2" w14:textId="475ED735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F4700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445" w:rsidRPr="005A74F7" w14:paraId="573B9853" w14:textId="77777777" w:rsidTr="00713445">
        <w:trPr>
          <w:trHeight w:val="565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4002B" w14:textId="7F5693DC" w:rsidR="00713445" w:rsidRPr="005A74F7" w:rsidRDefault="00713445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2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7412A" w14:textId="77777777" w:rsidR="00713445" w:rsidRPr="005A74F7" w:rsidRDefault="00713445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3EBDB1" w14:textId="12A97D5E" w:rsidR="00820706" w:rsidRDefault="00820706" w:rsidP="00BA06EA"/>
    <w:sectPr w:rsidR="008207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3"/>
    <w:rsid w:val="002B43E3"/>
    <w:rsid w:val="00435A6B"/>
    <w:rsid w:val="005A74F7"/>
    <w:rsid w:val="00713445"/>
    <w:rsid w:val="00820706"/>
    <w:rsid w:val="008E5380"/>
    <w:rsid w:val="00BA06EA"/>
    <w:rsid w:val="00E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1739"/>
  <w15:chartTrackingRefBased/>
  <w15:docId w15:val="{1557596D-E044-40AF-9C00-6E57D1A2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20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3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3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12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riversmanyears@gmail.com</dc:creator>
  <cp:keywords/>
  <dc:description/>
  <cp:lastModifiedBy>Arturo Ríos</cp:lastModifiedBy>
  <cp:revision>2</cp:revision>
  <dcterms:created xsi:type="dcterms:W3CDTF">2020-05-15T03:43:00Z</dcterms:created>
  <dcterms:modified xsi:type="dcterms:W3CDTF">2020-05-15T03:43:00Z</dcterms:modified>
</cp:coreProperties>
</file>